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AEF07" w14:textId="33272FD2" w:rsidR="007C1519" w:rsidRDefault="00365A9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5F90CC0A" wp14:editId="01624CDB">
                <wp:simplePos x="0" y="0"/>
                <wp:positionH relativeFrom="column">
                  <wp:posOffset>-603250</wp:posOffset>
                </wp:positionH>
                <wp:positionV relativeFrom="page">
                  <wp:posOffset>234950</wp:posOffset>
                </wp:positionV>
                <wp:extent cx="6838950" cy="2019300"/>
                <wp:effectExtent l="0" t="0" r="0" b="0"/>
                <wp:wrapTight wrapText="bothSides">
                  <wp:wrapPolygon edited="0">
                    <wp:start x="181" y="0"/>
                    <wp:lineTo x="181" y="21396"/>
                    <wp:lineTo x="21359" y="21396"/>
                    <wp:lineTo x="21359" y="0"/>
                    <wp:lineTo x="18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201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9C29E" w14:textId="49775EB3" w:rsidR="00365A91" w:rsidRPr="00365A91" w:rsidRDefault="00365A91" w:rsidP="00365A91">
                            <w:pPr>
                              <w:spacing w:line="240" w:lineRule="auto"/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365A91"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Event name here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br/>
                            </w:r>
                            <w:r w:rsidRPr="00365A9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Event time</w:t>
                            </w:r>
                            <w:r w:rsidR="0008549B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/</w:t>
                            </w:r>
                            <w:r w:rsidRPr="00365A9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date</w:t>
                            </w:r>
                            <w:r w:rsidR="0008549B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ab/>
                            </w:r>
                            <w:r w:rsidR="0008549B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ab/>
                            </w:r>
                            <w:r w:rsidR="0008549B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ab/>
                            </w:r>
                            <w:r w:rsidRPr="00365A9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Event location</w:t>
                            </w:r>
                            <w:r w:rsidRPr="00365A9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</w:r>
                            <w:r w:rsidR="0008549B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Contact</w:t>
                            </w:r>
                            <w:r w:rsidRPr="00365A9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0CC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7.5pt;margin-top:18.5pt;width:538.5pt;height:159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" filled="f" stroked="f">
                <v:textbox>
                  <w:txbxContent>
                    <w:p w14:paraId="7349C29E" w14:textId="49775EB3" w:rsidR="00365A91" w:rsidRPr="00365A91" w:rsidRDefault="00365A91" w:rsidP="00365A91">
                      <w:pPr>
                        <w:spacing w:line="240" w:lineRule="auto"/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365A91"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  <w:t>Event name here</w:t>
                      </w:r>
                      <w:r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  <w:br/>
                      </w:r>
                      <w:r w:rsidRPr="00365A91">
                        <w:rPr>
                          <w:color w:val="FFFFFF" w:themeColor="background1"/>
                          <w:sz w:val="48"/>
                          <w:szCs w:val="48"/>
                        </w:rPr>
                        <w:t>Event time</w:t>
                      </w:r>
                      <w:r w:rsidR="0008549B">
                        <w:rPr>
                          <w:color w:val="FFFFFF" w:themeColor="background1"/>
                          <w:sz w:val="48"/>
                          <w:szCs w:val="48"/>
                        </w:rPr>
                        <w:t>/</w:t>
                      </w:r>
                      <w:r w:rsidRPr="00365A91">
                        <w:rPr>
                          <w:color w:val="FFFFFF" w:themeColor="background1"/>
                          <w:sz w:val="48"/>
                          <w:szCs w:val="48"/>
                        </w:rPr>
                        <w:t>date</w:t>
                      </w:r>
                      <w:r w:rsidR="0008549B">
                        <w:rPr>
                          <w:color w:val="FFFFFF" w:themeColor="background1"/>
                          <w:sz w:val="48"/>
                          <w:szCs w:val="48"/>
                        </w:rPr>
                        <w:tab/>
                      </w:r>
                      <w:r w:rsidR="0008549B">
                        <w:rPr>
                          <w:color w:val="FFFFFF" w:themeColor="background1"/>
                          <w:sz w:val="48"/>
                          <w:szCs w:val="48"/>
                        </w:rPr>
                        <w:tab/>
                      </w:r>
                      <w:r w:rsidR="0008549B">
                        <w:rPr>
                          <w:color w:val="FFFFFF" w:themeColor="background1"/>
                          <w:sz w:val="48"/>
                          <w:szCs w:val="48"/>
                        </w:rPr>
                        <w:tab/>
                      </w:r>
                      <w:r w:rsidRPr="00365A91">
                        <w:rPr>
                          <w:color w:val="FFFFFF" w:themeColor="background1"/>
                          <w:sz w:val="48"/>
                          <w:szCs w:val="48"/>
                        </w:rPr>
                        <w:t>Event location</w:t>
                      </w:r>
                      <w:r w:rsidRPr="00365A91">
                        <w:rPr>
                          <w:color w:val="FFFFFF" w:themeColor="background1"/>
                          <w:sz w:val="48"/>
                          <w:szCs w:val="48"/>
                        </w:rPr>
                        <w:br/>
                      </w:r>
                      <w:r w:rsidR="0008549B">
                        <w:rPr>
                          <w:color w:val="FFFFFF" w:themeColor="background1"/>
                          <w:sz w:val="48"/>
                          <w:szCs w:val="48"/>
                        </w:rPr>
                        <w:t>Contact</w:t>
                      </w:r>
                      <w:r w:rsidRPr="00365A91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 details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softHyphen/>
      </w:r>
      <w:r>
        <w:softHyphen/>
      </w:r>
    </w:p>
    <w:sectPr w:rsidR="007C1519" w:rsidSect="00347A5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A65908" w14:textId="77777777" w:rsidR="00C8284A" w:rsidRDefault="00C8284A" w:rsidP="00365A91">
      <w:pPr>
        <w:spacing w:after="0" w:line="240" w:lineRule="auto"/>
      </w:pPr>
      <w:r>
        <w:separator/>
      </w:r>
    </w:p>
  </w:endnote>
  <w:endnote w:type="continuationSeparator" w:id="0">
    <w:p w14:paraId="7A03BD93" w14:textId="77777777" w:rsidR="00C8284A" w:rsidRDefault="00C8284A" w:rsidP="00365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708D7" w14:textId="77777777" w:rsidR="000E1C96" w:rsidRDefault="000E1C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51AAE" w14:textId="77777777" w:rsidR="000E1C96" w:rsidRDefault="000E1C9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13789" w14:textId="77777777" w:rsidR="000E1C96" w:rsidRDefault="000E1C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97C7C2" w14:textId="77777777" w:rsidR="00C8284A" w:rsidRDefault="00C8284A" w:rsidP="00365A91">
      <w:pPr>
        <w:spacing w:after="0" w:line="240" w:lineRule="auto"/>
      </w:pPr>
      <w:r>
        <w:separator/>
      </w:r>
    </w:p>
  </w:footnote>
  <w:footnote w:type="continuationSeparator" w:id="0">
    <w:p w14:paraId="4B439B25" w14:textId="77777777" w:rsidR="00C8284A" w:rsidRDefault="00C8284A" w:rsidP="00365A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BF935" w14:textId="77777777" w:rsidR="000E1C96" w:rsidRDefault="000E1C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1CE3C" w14:textId="6590502D" w:rsidR="00E44B02" w:rsidRDefault="00E44B02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47DFDB7C" wp14:editId="0C68F634">
          <wp:simplePos x="0" y="0"/>
          <wp:positionH relativeFrom="page">
            <wp:posOffset>1832</wp:posOffset>
          </wp:positionH>
          <wp:positionV relativeFrom="paragraph">
            <wp:posOffset>-529043</wp:posOffset>
          </wp:positionV>
          <wp:extent cx="7658377" cy="1077053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377" cy="10770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39B645" w14:textId="77777777" w:rsidR="000E1C96" w:rsidRDefault="000E1C9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4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A91"/>
    <w:rsid w:val="0008549B"/>
    <w:rsid w:val="000E1C96"/>
    <w:rsid w:val="00347A5E"/>
    <w:rsid w:val="00365A91"/>
    <w:rsid w:val="003F62A3"/>
    <w:rsid w:val="0068221D"/>
    <w:rsid w:val="006E19EB"/>
    <w:rsid w:val="007040BC"/>
    <w:rsid w:val="00717DD8"/>
    <w:rsid w:val="007B1BD4"/>
    <w:rsid w:val="008B068F"/>
    <w:rsid w:val="008C64B2"/>
    <w:rsid w:val="008D014B"/>
    <w:rsid w:val="00983E94"/>
    <w:rsid w:val="00AD415B"/>
    <w:rsid w:val="00BF0A40"/>
    <w:rsid w:val="00C8284A"/>
    <w:rsid w:val="00CE5773"/>
    <w:rsid w:val="00DF2A30"/>
    <w:rsid w:val="00E149FA"/>
    <w:rsid w:val="00E44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67FF1FF"/>
  <w15:chartTrackingRefBased/>
  <w15:docId w15:val="{FFE9330B-D91C-4AE5-A507-06A545546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5A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A9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65A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5A91"/>
  </w:style>
  <w:style w:type="paragraph" w:styleId="Footer">
    <w:name w:val="footer"/>
    <w:basedOn w:val="Normal"/>
    <w:link w:val="FooterChar"/>
    <w:uiPriority w:val="99"/>
    <w:unhideWhenUsed/>
    <w:rsid w:val="00365A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5A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A407B66DFA6043A0E634D61632135B" ma:contentTypeVersion="6" ma:contentTypeDescription="Create a new document." ma:contentTypeScope="" ma:versionID="63789359cd81dd5e2180046293f3a75e">
  <xsd:schema xmlns:xsd="http://www.w3.org/2001/XMLSchema" xmlns:xs="http://www.w3.org/2001/XMLSchema" xmlns:p="http://schemas.microsoft.com/office/2006/metadata/properties" xmlns:ns3="450c1425-c1e9-4a16-b9cb-38cec7a886cb" targetNamespace="http://schemas.microsoft.com/office/2006/metadata/properties" ma:root="true" ma:fieldsID="06c868e9335484f028f2d8b3530a6275" ns3:_="">
    <xsd:import namespace="450c1425-c1e9-4a16-b9cb-38cec7a886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c1425-c1e9-4a16-b9cb-38cec7a886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758378-99B5-4081-93FA-4270B237F4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89803C-C132-46CA-8156-5F1C4B5740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c1425-c1e9-4a16-b9cb-38cec7a886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43F54B-15BF-4665-AC8D-AB9AC21AEB3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Jono Bibby</dc:creator>
  <cp:keywords/>
  <dc:description/>
  <cp:lastModifiedBy>Jono Bibby</cp:lastModifiedBy>
  <cp:revision>15</cp:revision>
  <dcterms:created xsi:type="dcterms:W3CDTF">2020-01-21T20:48:00Z</dcterms:created>
  <dcterms:modified xsi:type="dcterms:W3CDTF">2020-01-22T04:00:00Z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cef378-a6aa-44c9-b808-28fb30f5a5a6_Enabled">
    <vt:lpwstr>True</vt:lpwstr>
  </property>
  <property fmtid="{D5CDD505-2E9C-101B-9397-08002B2CF9AE}" pid="3" name="MSIP_Label_71cef378-a6aa-44c9-b808-28fb30f5a5a6_SiteId">
    <vt:lpwstr>5c908180-a006-403f-b9be-8829934f08dd</vt:lpwstr>
  </property>
  <property fmtid="{D5CDD505-2E9C-101B-9397-08002B2CF9AE}" pid="4" name="MSIP_Label_71cef378-a6aa-44c9-b808-28fb30f5a5a6_Owner">
    <vt:lpwstr>Jono.Bibby@ot.govt.nz</vt:lpwstr>
  </property>
  <property fmtid="{D5CDD505-2E9C-101B-9397-08002B2CF9AE}" pid="5" name="MSIP_Label_71cef378-a6aa-44c9-b808-28fb30f5a5a6_SetDate">
    <vt:lpwstr>2020-01-21T20:56:23.9355449Z</vt:lpwstr>
  </property>
  <property fmtid="{D5CDD505-2E9C-101B-9397-08002B2CF9AE}" pid="6" name="MSIP_Label_71cef378-a6aa-44c9-b808-28fb30f5a5a6_Name">
    <vt:lpwstr>In-Confidence</vt:lpwstr>
  </property>
  <property fmtid="{D5CDD505-2E9C-101B-9397-08002B2CF9AE}" pid="7" name="MSIP_Label_71cef378-a6aa-44c9-b808-28fb30f5a5a6_Application">
    <vt:lpwstr>Microsoft Azure Information Protection</vt:lpwstr>
  </property>
  <property fmtid="{D5CDD505-2E9C-101B-9397-08002B2CF9AE}" pid="8" name="MSIP_Label_71cef378-a6aa-44c9-b808-28fb30f5a5a6_ActionId">
    <vt:lpwstr>d0418c1c-a806-47df-b606-8877056b61d2</vt:lpwstr>
  </property>
  <property fmtid="{D5CDD505-2E9C-101B-9397-08002B2CF9AE}" pid="9" name="MSIP_Label_71cef378-a6aa-44c9-b808-28fb30f5a5a6_Extended_MSFT_Method">
    <vt:lpwstr>Automatic</vt:lpwstr>
  </property>
  <property fmtid="{D5CDD505-2E9C-101B-9397-08002B2CF9AE}" pid="10" name="Sensitivity">
    <vt:lpwstr>In-Confidence</vt:lpwstr>
  </property>
  <property fmtid="{D5CDD505-2E9C-101B-9397-08002B2CF9AE}" pid="11" name="ContentTypeId">
    <vt:lpwstr>0x010100D6A407B66DFA6043A0E634D61632135B</vt:lpwstr>
  </property>
</Properties>
</file>